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64"/>
        <w:tblW w:w="15154" w:type="dxa"/>
        <w:tblLook w:val="04A0"/>
      </w:tblPr>
      <w:tblGrid>
        <w:gridCol w:w="3510"/>
        <w:gridCol w:w="1418"/>
        <w:gridCol w:w="1398"/>
        <w:gridCol w:w="1153"/>
        <w:gridCol w:w="1134"/>
        <w:gridCol w:w="1418"/>
        <w:gridCol w:w="1417"/>
        <w:gridCol w:w="1418"/>
        <w:gridCol w:w="1134"/>
        <w:gridCol w:w="1154"/>
      </w:tblGrid>
      <w:tr w:rsidR="006760F4" w:rsidTr="006760F4">
        <w:trPr>
          <w:trHeight w:val="786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уч-ся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Приняли</w:t>
            </w:r>
          </w:p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760F4" w:rsidTr="006760F4">
        <w:trPr>
          <w:trHeight w:val="391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760F4" w:rsidTr="006760F4">
        <w:trPr>
          <w:trHeight w:val="391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391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391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391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391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391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391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391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409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409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3" w:type="dxa"/>
          </w:tcPr>
          <w:p w:rsidR="006760F4" w:rsidRDefault="00E434C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E434C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E434C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760F4" w:rsidRDefault="00E434C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E434C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E434C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6760F4" w:rsidRDefault="00E434C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409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3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409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0F4" w:rsidTr="006760F4">
        <w:trPr>
          <w:trHeight w:val="409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dxa"/>
          </w:tcPr>
          <w:p w:rsidR="006760F4" w:rsidRDefault="006760F4" w:rsidP="00CA7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76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409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409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409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dxa"/>
          </w:tcPr>
          <w:p w:rsidR="006760F4" w:rsidRDefault="006760F4" w:rsidP="00CA7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76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60F4" w:rsidTr="006760F4">
        <w:trPr>
          <w:trHeight w:val="409"/>
        </w:trPr>
        <w:tc>
          <w:tcPr>
            <w:tcW w:w="3510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6760F4" w:rsidRDefault="00CA7655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9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6760F4" w:rsidRDefault="006760F4" w:rsidP="0067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6060A" w:rsidRDefault="0036060A" w:rsidP="00360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Абрамовская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060A" w:rsidRDefault="0036060A" w:rsidP="00D06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962">
        <w:rPr>
          <w:rFonts w:ascii="Times New Roman" w:hAnsi="Times New Roman" w:cs="Times New Roman"/>
          <w:b/>
          <w:sz w:val="28"/>
          <w:szCs w:val="28"/>
        </w:rPr>
        <w:t xml:space="preserve">Участие учащихся в школьном этапе </w:t>
      </w:r>
      <w:proofErr w:type="spellStart"/>
      <w:r w:rsidRPr="00D06962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D0696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06962">
        <w:rPr>
          <w:rFonts w:ascii="Times New Roman" w:hAnsi="Times New Roman" w:cs="Times New Roman"/>
          <w:b/>
          <w:sz w:val="28"/>
          <w:szCs w:val="28"/>
        </w:rPr>
        <w:t>2023/2024 учебный год</w:t>
      </w:r>
      <w:proofErr w:type="gramEnd"/>
    </w:p>
    <w:p w:rsidR="00AD15AB" w:rsidRPr="00D06962" w:rsidRDefault="00AD15AB" w:rsidP="00D06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15AB" w:rsidRPr="00D06962" w:rsidSect="00966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FD8"/>
    <w:rsid w:val="00263C8B"/>
    <w:rsid w:val="0036060A"/>
    <w:rsid w:val="006760F4"/>
    <w:rsid w:val="00966FD8"/>
    <w:rsid w:val="00AD15AB"/>
    <w:rsid w:val="00B07FA7"/>
    <w:rsid w:val="00CA7655"/>
    <w:rsid w:val="00D06962"/>
    <w:rsid w:val="00E4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</dc:creator>
  <cp:keywords/>
  <dc:description/>
  <cp:lastModifiedBy>НИ</cp:lastModifiedBy>
  <cp:revision>5</cp:revision>
  <dcterms:created xsi:type="dcterms:W3CDTF">2023-10-31T16:29:00Z</dcterms:created>
  <dcterms:modified xsi:type="dcterms:W3CDTF">2023-10-31T17:03:00Z</dcterms:modified>
</cp:coreProperties>
</file>